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908F" w14:textId="249B85B6" w:rsidR="00B15CB6" w:rsidRPr="006C6CFA" w:rsidRDefault="00B15CB6" w:rsidP="006C6CFA">
      <w:pPr>
        <w:pStyle w:val="Default"/>
        <w:spacing w:before="0" w:line="240" w:lineRule="auto"/>
        <w:jc w:val="center"/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West Moors Dementia Action Group</w:t>
      </w:r>
      <w:r w:rsidR="00C15B72"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(DAG)</w:t>
      </w:r>
      <w:r w:rsidR="006C6CFA" w:rsidRPr="006C6CFA"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C6CFA">
        <w:rPr>
          <w:rFonts w:ascii="Verdana" w:hAnsi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AGENDA</w:t>
      </w:r>
    </w:p>
    <w:p w14:paraId="1D184025" w14:textId="77777777" w:rsidR="004001F4" w:rsidRPr="00447878" w:rsidRDefault="004001F4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CADA8" w14:textId="361D296C" w:rsidR="00B15CB6" w:rsidRPr="00EB2C37" w:rsidRDefault="00B15CB6" w:rsidP="00B15CB6">
      <w:pPr>
        <w:pStyle w:val="Default"/>
        <w:spacing w:before="0" w:line="240" w:lineRule="auto"/>
        <w:jc w:val="center"/>
        <w:rPr>
          <w:rFonts w:ascii="Verdana" w:eastAsia="Verdana" w:hAnsi="Verdana" w:cs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</w:t>
      </w:r>
      <w:r w:rsidRPr="00EB2C37">
        <w:rPr>
          <w:rFonts w:ascii="Verdana" w:hAnsi="Verdana"/>
        </w:rPr>
        <w:t xml:space="preserve">Tuesday </w:t>
      </w:r>
      <w:r w:rsidR="00A7090D">
        <w:rPr>
          <w:rFonts w:ascii="Verdana" w:hAnsi="Verdana"/>
        </w:rPr>
        <w:t>1</w:t>
      </w:r>
      <w:r w:rsidR="00D102A4">
        <w:rPr>
          <w:rFonts w:ascii="Verdana" w:hAnsi="Verdana"/>
        </w:rPr>
        <w:t>4</w:t>
      </w:r>
      <w:r w:rsidR="00D102A4" w:rsidRPr="00D102A4">
        <w:rPr>
          <w:rFonts w:ascii="Verdana" w:hAnsi="Verdana"/>
          <w:vertAlign w:val="superscript"/>
        </w:rPr>
        <w:t>th</w:t>
      </w:r>
      <w:r w:rsidR="00D102A4">
        <w:rPr>
          <w:rFonts w:ascii="Verdana" w:hAnsi="Verdana"/>
        </w:rPr>
        <w:t xml:space="preserve"> January</w:t>
      </w:r>
      <w:r w:rsidRPr="00EB2C37">
        <w:rPr>
          <w:rFonts w:ascii="Verdana" w:hAnsi="Verdana"/>
        </w:rPr>
        <w:t xml:space="preserve"> 202</w:t>
      </w:r>
      <w:r w:rsidR="00D102A4">
        <w:rPr>
          <w:rFonts w:ascii="Verdana" w:hAnsi="Verdana"/>
        </w:rPr>
        <w:t>5</w:t>
      </w:r>
    </w:p>
    <w:p w14:paraId="23BEECC3" w14:textId="47D8D8D9" w:rsidR="00B15CB6" w:rsidRDefault="00B15CB6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2C37">
        <w:rPr>
          <w:rFonts w:ascii="Verdana" w:hAnsi="Verdana"/>
        </w:rPr>
        <w:t xml:space="preserve">2-3pm at </w:t>
      </w:r>
      <w:r w:rsidRPr="00EB2C37"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Hall at St Mary's WM</w:t>
      </w:r>
    </w:p>
    <w:p w14:paraId="1A452C8B" w14:textId="77777777" w:rsidR="00447878" w:rsidRPr="00EB2C37" w:rsidRDefault="00447878" w:rsidP="00B15CB6">
      <w:pPr>
        <w:pStyle w:val="Default"/>
        <w:spacing w:before="0" w:line="240" w:lineRule="auto"/>
        <w:jc w:val="center"/>
        <w:rPr>
          <w:rFonts w:ascii="Verdana" w:hAnsi="Verdan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75F340" w14:textId="2337F01F" w:rsidR="002D3299" w:rsidRPr="00EB6C1C" w:rsidRDefault="009B1096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Apologies</w:t>
      </w:r>
      <w:r w:rsidR="0080354E" w:rsidRPr="00EB6C1C">
        <w:rPr>
          <w:rFonts w:ascii="Verdana" w:hAnsi="Verdana"/>
          <w:sz w:val="24"/>
          <w:szCs w:val="24"/>
        </w:rPr>
        <w:t>,</w:t>
      </w:r>
      <w:r w:rsidR="0080354E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EF5F46" w:rsidRPr="00EB6C1C">
        <w:rPr>
          <w:rFonts w:ascii="Verdana" w:eastAsia="Verdana" w:hAnsi="Verdana" w:cs="Verdana"/>
          <w:sz w:val="24"/>
          <w:szCs w:val="24"/>
        </w:rPr>
        <w:t>Introduction</w:t>
      </w:r>
      <w:r w:rsidR="00EB6C1C">
        <w:rPr>
          <w:rFonts w:ascii="Verdana" w:eastAsia="Verdana" w:hAnsi="Verdana" w:cs="Verdana"/>
          <w:sz w:val="24"/>
          <w:szCs w:val="24"/>
        </w:rPr>
        <w:t>s,</w:t>
      </w:r>
      <w:r w:rsidR="00D102A4">
        <w:rPr>
          <w:rFonts w:ascii="Verdana" w:eastAsia="Verdana" w:hAnsi="Verdana" w:cs="Verdana"/>
          <w:sz w:val="24"/>
          <w:szCs w:val="24"/>
        </w:rPr>
        <w:t xml:space="preserve"> Welcome</w:t>
      </w:r>
      <w:r w:rsidR="00642AC6" w:rsidRPr="00EB6C1C">
        <w:rPr>
          <w:rFonts w:ascii="Verdana" w:eastAsia="Verdana" w:hAnsi="Verdana" w:cs="Verdana"/>
          <w:sz w:val="24"/>
          <w:szCs w:val="24"/>
        </w:rPr>
        <w:t>:</w:t>
      </w:r>
      <w:r w:rsidR="003A1772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601718" w:rsidRPr="00EB6C1C">
        <w:rPr>
          <w:rFonts w:ascii="Verdana" w:eastAsia="Verdana" w:hAnsi="Verdana" w:cs="Verdana"/>
          <w:sz w:val="24"/>
          <w:szCs w:val="24"/>
        </w:rPr>
        <w:t>(</w:t>
      </w:r>
      <w:r w:rsidR="00EB651C">
        <w:rPr>
          <w:rFonts w:ascii="Verdana" w:eastAsia="Verdana" w:hAnsi="Verdana" w:cs="Verdana"/>
          <w:sz w:val="24"/>
          <w:szCs w:val="24"/>
        </w:rPr>
        <w:t>2</w:t>
      </w:r>
      <w:r w:rsidR="00642AC6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363BC874" w14:textId="77777777" w:rsidR="00C15B72" w:rsidRPr="00EB6C1C" w:rsidRDefault="00C15B72" w:rsidP="00C15B72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F8D929B" w14:textId="2069762E" w:rsidR="005C4CB1" w:rsidRPr="00EB6C1C" w:rsidRDefault="00C15B72" w:rsidP="005C4C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hAnsi="Verdana"/>
          <w:sz w:val="24"/>
          <w:szCs w:val="24"/>
        </w:rPr>
        <w:t>Actions f</w:t>
      </w:r>
      <w:r w:rsidR="004F0648" w:rsidRPr="00EB6C1C">
        <w:rPr>
          <w:rFonts w:ascii="Verdana" w:hAnsi="Verdana"/>
          <w:sz w:val="24"/>
          <w:szCs w:val="24"/>
        </w:rPr>
        <w:t>rom notes of last meeting</w:t>
      </w:r>
      <w:r w:rsidR="00CD64B3" w:rsidRPr="00EB6C1C">
        <w:rPr>
          <w:rFonts w:ascii="Verdana" w:hAnsi="Verdana"/>
          <w:sz w:val="24"/>
          <w:szCs w:val="24"/>
        </w:rPr>
        <w:t>:</w:t>
      </w:r>
      <w:r w:rsidR="003A1772" w:rsidRPr="00EB6C1C">
        <w:rPr>
          <w:rFonts w:ascii="Verdana" w:hAnsi="Verdana"/>
          <w:sz w:val="24"/>
          <w:szCs w:val="24"/>
        </w:rPr>
        <w:t xml:space="preserve"> (</w:t>
      </w:r>
      <w:r w:rsidR="00EB651C">
        <w:rPr>
          <w:rFonts w:ascii="Verdana" w:hAnsi="Verdana"/>
          <w:sz w:val="24"/>
          <w:szCs w:val="24"/>
        </w:rPr>
        <w:t>5</w:t>
      </w:r>
      <w:r w:rsidR="003A1772" w:rsidRPr="00EB6C1C">
        <w:rPr>
          <w:rFonts w:ascii="Verdana" w:hAnsi="Verdana"/>
          <w:sz w:val="24"/>
          <w:szCs w:val="24"/>
        </w:rPr>
        <w:t xml:space="preserve"> mins)</w:t>
      </w:r>
    </w:p>
    <w:p w14:paraId="253E4663" w14:textId="77777777" w:rsidR="005C4CB1" w:rsidRPr="00EB6C1C" w:rsidRDefault="005C4CB1" w:rsidP="005C4CB1">
      <w:pPr>
        <w:pStyle w:val="ListParagraph"/>
        <w:rPr>
          <w:rFonts w:ascii="Verdana" w:eastAsia="Verdana" w:hAnsi="Verdana" w:cs="Verdana"/>
        </w:rPr>
      </w:pPr>
    </w:p>
    <w:p w14:paraId="738BDFC0" w14:textId="1CAEBF19" w:rsidR="00893DD3" w:rsidRDefault="00893DD3" w:rsidP="00893DD3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Comm</w:t>
      </w:r>
      <w:r w:rsidR="005575BA">
        <w:rPr>
          <w:rFonts w:ascii="Verdana" w:eastAsia="Verdana" w:hAnsi="Verdana" w:cs="Verdana"/>
          <w:sz w:val="24"/>
          <w:szCs w:val="24"/>
        </w:rPr>
        <w:t>unication</w:t>
      </w:r>
      <w:r>
        <w:rPr>
          <w:rFonts w:ascii="Verdana" w:eastAsia="Verdana" w:hAnsi="Verdana" w:cs="Verdana"/>
          <w:sz w:val="24"/>
          <w:szCs w:val="24"/>
        </w:rPr>
        <w:t>s / Queries to the Group (</w:t>
      </w:r>
      <w:r w:rsidR="004073D2"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05C6FBCB" w14:textId="77777777" w:rsidR="00893DD3" w:rsidRDefault="00893DD3" w:rsidP="00893DD3">
      <w:pPr>
        <w:pStyle w:val="Body"/>
        <w:rPr>
          <w:rFonts w:ascii="Verdana" w:eastAsia="Verdana" w:hAnsi="Verdana" w:cs="Verdana"/>
          <w:sz w:val="24"/>
          <w:szCs w:val="24"/>
        </w:rPr>
      </w:pPr>
    </w:p>
    <w:p w14:paraId="4CFDBB1F" w14:textId="3C2ECD9B" w:rsidR="00C15B72" w:rsidRPr="00EB6C1C" w:rsidRDefault="00C15B72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DAG publicity</w:t>
      </w:r>
      <w:r w:rsidR="008B07EE" w:rsidRPr="00EB6C1C">
        <w:rPr>
          <w:rFonts w:ascii="Verdana" w:eastAsia="Verdana" w:hAnsi="Verdana" w:cs="Verdana"/>
          <w:sz w:val="24"/>
          <w:szCs w:val="24"/>
        </w:rPr>
        <w:t>:</w:t>
      </w:r>
      <w:r w:rsidR="007A0AD0" w:rsidRPr="00EB6C1C">
        <w:rPr>
          <w:rFonts w:ascii="Verdana" w:eastAsia="Verdana" w:hAnsi="Verdana" w:cs="Verdana"/>
          <w:sz w:val="24"/>
          <w:szCs w:val="24"/>
        </w:rPr>
        <w:t xml:space="preserve"> updates</w:t>
      </w:r>
      <w:r w:rsidR="00482564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8B07EE" w:rsidRPr="00EB6C1C">
        <w:rPr>
          <w:rFonts w:ascii="Verdana" w:eastAsia="Verdana" w:hAnsi="Verdana" w:cs="Verdana"/>
          <w:sz w:val="24"/>
          <w:szCs w:val="24"/>
        </w:rPr>
        <w:t>&amp;</w:t>
      </w:r>
      <w:r w:rsidR="00482564"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100BA3" w:rsidRPr="00EB6C1C">
        <w:rPr>
          <w:rFonts w:ascii="Verdana" w:eastAsia="Verdana" w:hAnsi="Verdana" w:cs="Verdana"/>
          <w:sz w:val="24"/>
          <w:szCs w:val="24"/>
        </w:rPr>
        <w:t>next actions</w:t>
      </w:r>
      <w:r w:rsidRPr="00EB6C1C">
        <w:rPr>
          <w:rFonts w:ascii="Verdana" w:eastAsia="Verdana" w:hAnsi="Verdana" w:cs="Verdana"/>
          <w:sz w:val="24"/>
          <w:szCs w:val="24"/>
        </w:rPr>
        <w:t xml:space="preserve"> </w:t>
      </w:r>
      <w:r w:rsidR="003A1772" w:rsidRPr="00EB6C1C">
        <w:rPr>
          <w:rFonts w:ascii="Verdana" w:eastAsia="Verdana" w:hAnsi="Verdana" w:cs="Verdana"/>
          <w:sz w:val="24"/>
          <w:szCs w:val="24"/>
        </w:rPr>
        <w:t>(</w:t>
      </w:r>
      <w:r w:rsidR="00C37ECD">
        <w:rPr>
          <w:rFonts w:ascii="Verdana" w:eastAsia="Verdana" w:hAnsi="Verdana" w:cs="Verdana"/>
          <w:sz w:val="24"/>
          <w:szCs w:val="24"/>
        </w:rPr>
        <w:t>1</w:t>
      </w:r>
      <w:r w:rsidR="004073D2">
        <w:rPr>
          <w:rFonts w:ascii="Verdana" w:eastAsia="Verdana" w:hAnsi="Verdana" w:cs="Verdana"/>
          <w:sz w:val="24"/>
          <w:szCs w:val="24"/>
        </w:rPr>
        <w:t>5</w:t>
      </w:r>
      <w:r w:rsidR="003A1772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6B33575" w14:textId="076B7555" w:rsidR="008B07EE" w:rsidRDefault="00EB6C1C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Posters</w:t>
      </w:r>
      <w:r w:rsidR="0015025C">
        <w:rPr>
          <w:rFonts w:ascii="Verdana" w:eastAsia="Verdana" w:hAnsi="Verdana" w:cs="Verdana"/>
        </w:rPr>
        <w:t xml:space="preserve"> (Kate M)</w:t>
      </w:r>
    </w:p>
    <w:p w14:paraId="2076B176" w14:textId="73215E11" w:rsidR="00EB6C1C" w:rsidRDefault="00D102A4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Pocket Assist </w:t>
      </w:r>
      <w:r w:rsidR="00EB6C1C">
        <w:rPr>
          <w:rFonts w:ascii="Verdana" w:eastAsia="Verdana" w:hAnsi="Verdana" w:cs="Verdana"/>
        </w:rPr>
        <w:t>Cards</w:t>
      </w:r>
      <w:r w:rsidR="000E3ECD">
        <w:rPr>
          <w:rFonts w:ascii="Verdana" w:eastAsia="Verdana" w:hAnsi="Verdana" w:cs="Verdana"/>
        </w:rPr>
        <w:t xml:space="preserve"> &amp; Funding</w:t>
      </w:r>
      <w:r w:rsidR="0015025C">
        <w:rPr>
          <w:rFonts w:ascii="Verdana" w:eastAsia="Verdana" w:hAnsi="Verdana" w:cs="Verdana"/>
        </w:rPr>
        <w:t xml:space="preserve"> (</w:t>
      </w:r>
      <w:r>
        <w:rPr>
          <w:rFonts w:ascii="Verdana" w:eastAsia="Verdana" w:hAnsi="Verdana" w:cs="Verdana"/>
        </w:rPr>
        <w:t>Lynne, Laura</w:t>
      </w:r>
      <w:r w:rsidR="0015025C">
        <w:rPr>
          <w:rFonts w:ascii="Verdana" w:eastAsia="Verdana" w:hAnsi="Verdana" w:cs="Verdana"/>
        </w:rPr>
        <w:t>)</w:t>
      </w:r>
      <w:r w:rsidR="002628AB">
        <w:rPr>
          <w:rFonts w:ascii="Verdana" w:eastAsia="Verdana" w:hAnsi="Verdana" w:cs="Verdana"/>
        </w:rPr>
        <w:t xml:space="preserve"> </w:t>
      </w:r>
    </w:p>
    <w:p w14:paraId="50D7A2B8" w14:textId="55381FBA" w:rsidR="00C15B72" w:rsidRPr="00EB6C1C" w:rsidRDefault="00C15B72" w:rsidP="00F47F1C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West Moors Directory</w:t>
      </w:r>
      <w:r w:rsidR="00100BA3" w:rsidRPr="00EB6C1C">
        <w:rPr>
          <w:rFonts w:ascii="Verdana" w:eastAsia="Verdana" w:hAnsi="Verdana" w:cs="Verdana"/>
        </w:rPr>
        <w:t>:</w:t>
      </w:r>
      <w:r w:rsidR="00540A22">
        <w:rPr>
          <w:rFonts w:ascii="Verdana" w:eastAsia="Verdana" w:hAnsi="Verdana" w:cs="Verdana"/>
        </w:rPr>
        <w:t xml:space="preserve"> </w:t>
      </w:r>
      <w:r w:rsidR="0015025C">
        <w:rPr>
          <w:rFonts w:ascii="Verdana" w:eastAsia="Verdana" w:hAnsi="Verdana" w:cs="Verdana"/>
        </w:rPr>
        <w:t>January</w:t>
      </w:r>
      <w:r w:rsidR="00D102A4">
        <w:rPr>
          <w:rFonts w:ascii="Verdana" w:eastAsia="Verdana" w:hAnsi="Verdana" w:cs="Verdana"/>
        </w:rPr>
        <w:t>, Marc</w:t>
      </w:r>
      <w:r w:rsidR="000E3ECD">
        <w:rPr>
          <w:rFonts w:ascii="Verdana" w:eastAsia="Verdana" w:hAnsi="Verdana" w:cs="Verdana"/>
        </w:rPr>
        <w:t>h, April</w:t>
      </w:r>
      <w:r w:rsidR="0015025C">
        <w:rPr>
          <w:rFonts w:ascii="Verdana" w:eastAsia="Verdana" w:hAnsi="Verdana" w:cs="Verdana"/>
        </w:rPr>
        <w:t xml:space="preserve"> (Jo)</w:t>
      </w:r>
    </w:p>
    <w:p w14:paraId="422AE598" w14:textId="61655398" w:rsidR="00C15B72" w:rsidRPr="00540A22" w:rsidRDefault="00C15B72" w:rsidP="00540A22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Living Well Magazine</w:t>
      </w:r>
      <w:r w:rsidR="00482564" w:rsidRPr="00EB6C1C">
        <w:rPr>
          <w:rFonts w:ascii="Verdana" w:eastAsia="Verdana" w:hAnsi="Verdana" w:cs="Verdana"/>
        </w:rPr>
        <w:t>:</w:t>
      </w:r>
      <w:r w:rsidR="001B5ACA" w:rsidRPr="00EB6C1C">
        <w:rPr>
          <w:rFonts w:ascii="Verdana" w:eastAsia="Verdana" w:hAnsi="Verdana" w:cs="Verdana"/>
        </w:rPr>
        <w:t xml:space="preserve"> </w:t>
      </w:r>
      <w:r w:rsidR="00D102A4">
        <w:rPr>
          <w:rFonts w:ascii="Verdana" w:eastAsia="Verdana" w:hAnsi="Verdana" w:cs="Verdana"/>
        </w:rPr>
        <w:t>Spring</w:t>
      </w:r>
      <w:r w:rsidR="001B5ACA" w:rsidRPr="00540A22">
        <w:rPr>
          <w:rFonts w:ascii="Verdana" w:eastAsia="Verdana" w:hAnsi="Verdana" w:cs="Verdana"/>
        </w:rPr>
        <w:t xml:space="preserve"> edition </w:t>
      </w:r>
      <w:r w:rsidR="0015025C">
        <w:rPr>
          <w:rFonts w:ascii="Verdana" w:eastAsia="Verdana" w:hAnsi="Verdana" w:cs="Verdana"/>
        </w:rPr>
        <w:t>(Lynne)</w:t>
      </w:r>
    </w:p>
    <w:p w14:paraId="20EC1CA1" w14:textId="77777777" w:rsidR="009C4217" w:rsidRDefault="00EB6C1C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 xml:space="preserve">Website </w:t>
      </w:r>
      <w:r w:rsidR="0015025C">
        <w:rPr>
          <w:rFonts w:ascii="Verdana" w:eastAsia="Verdana" w:hAnsi="Verdana" w:cs="Verdana"/>
        </w:rPr>
        <w:t>(Kate M)</w:t>
      </w:r>
      <w:r w:rsidR="009C4217" w:rsidRPr="009C4217">
        <w:rPr>
          <w:rFonts w:ascii="Verdana" w:eastAsia="Verdana" w:hAnsi="Verdana" w:cs="Verdana"/>
        </w:rPr>
        <w:t xml:space="preserve"> </w:t>
      </w:r>
    </w:p>
    <w:p w14:paraId="4E3A75A2" w14:textId="3518D29B" w:rsidR="009C4217" w:rsidRDefault="009C4217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 w:rsidRPr="00EB6C1C">
        <w:rPr>
          <w:rFonts w:ascii="Verdana" w:eastAsia="Verdana" w:hAnsi="Verdana" w:cs="Verdana"/>
        </w:rPr>
        <w:t>Facebook pag</w:t>
      </w:r>
      <w:r>
        <w:rPr>
          <w:rFonts w:ascii="Verdana" w:eastAsia="Verdana" w:hAnsi="Verdana" w:cs="Verdana"/>
        </w:rPr>
        <w:t>e (Jo)</w:t>
      </w:r>
    </w:p>
    <w:p w14:paraId="3231BB3A" w14:textId="16E0DE12" w:rsidR="006010BD" w:rsidRDefault="006010BD" w:rsidP="009C4217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WMTC website – updating the DAG information (Jo)</w:t>
      </w:r>
    </w:p>
    <w:p w14:paraId="483E6E28" w14:textId="77777777" w:rsidR="000355E4" w:rsidRPr="00A7090D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  <w:highlight w:val="yellow"/>
        </w:rPr>
      </w:pPr>
    </w:p>
    <w:p w14:paraId="4D7B36AB" w14:textId="281CC4BB" w:rsidR="000A62B1" w:rsidRDefault="00C37ECD" w:rsidP="000A62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Review </w:t>
      </w:r>
      <w:r w:rsidR="00EB6C1C">
        <w:rPr>
          <w:rFonts w:ascii="Verdana" w:eastAsia="Verdana" w:hAnsi="Verdana" w:cs="Verdana"/>
          <w:sz w:val="24"/>
          <w:szCs w:val="24"/>
        </w:rPr>
        <w:t>Christmas Tree displa</w:t>
      </w:r>
      <w:r w:rsidR="000E3ECD">
        <w:rPr>
          <w:rFonts w:ascii="Verdana" w:eastAsia="Verdana" w:hAnsi="Verdana" w:cs="Verdana"/>
          <w:sz w:val="24"/>
          <w:szCs w:val="24"/>
        </w:rPr>
        <w:t>y &amp;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0E3ECD">
        <w:rPr>
          <w:rFonts w:ascii="Verdana" w:eastAsia="Verdana" w:hAnsi="Verdana" w:cs="Verdana"/>
          <w:sz w:val="24"/>
          <w:szCs w:val="24"/>
        </w:rPr>
        <w:t xml:space="preserve">stall at Carols on the Petwyn </w:t>
      </w:r>
      <w:r w:rsidR="00F15A9C" w:rsidRPr="00EB6C1C">
        <w:rPr>
          <w:rFonts w:ascii="Verdana" w:eastAsia="Verdana" w:hAnsi="Verdana" w:cs="Verdana"/>
          <w:sz w:val="24"/>
          <w:szCs w:val="24"/>
        </w:rPr>
        <w:t>(</w:t>
      </w:r>
      <w:r w:rsidR="009C4217">
        <w:rPr>
          <w:rFonts w:ascii="Verdana" w:eastAsia="Verdana" w:hAnsi="Verdana" w:cs="Verdana"/>
          <w:sz w:val="24"/>
          <w:szCs w:val="24"/>
        </w:rPr>
        <w:t>5</w:t>
      </w:r>
      <w:r w:rsidR="00F15A9C" w:rsidRPr="00EB6C1C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78845A7F" w14:textId="77FAEA57" w:rsidR="00C37ECD" w:rsidRDefault="00C37ECD" w:rsidP="00C37ECD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Bucket for donations</w:t>
      </w:r>
    </w:p>
    <w:p w14:paraId="56B8789B" w14:textId="414091F7" w:rsidR="00C37ECD" w:rsidRDefault="00C37ECD" w:rsidP="00C37ECD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QR code &amp; </w:t>
      </w:r>
      <w:r w:rsidR="002628AB">
        <w:rPr>
          <w:rFonts w:ascii="Verdana" w:eastAsia="Verdana" w:hAnsi="Verdana" w:cs="Verdana"/>
          <w:sz w:val="24"/>
          <w:szCs w:val="24"/>
        </w:rPr>
        <w:t>poor connection</w:t>
      </w:r>
      <w:r w:rsidR="00A76931">
        <w:rPr>
          <w:rFonts w:ascii="Verdana" w:eastAsia="Verdana" w:hAnsi="Verdana" w:cs="Verdana"/>
          <w:sz w:val="24"/>
          <w:szCs w:val="24"/>
        </w:rPr>
        <w:t xml:space="preserve"> to Wi-Fi </w:t>
      </w:r>
      <w:r w:rsidR="002628AB">
        <w:rPr>
          <w:rFonts w:ascii="Verdana" w:eastAsia="Verdana" w:hAnsi="Verdana" w:cs="Verdana"/>
          <w:sz w:val="24"/>
          <w:szCs w:val="24"/>
        </w:rPr>
        <w:t xml:space="preserve"> </w:t>
      </w:r>
    </w:p>
    <w:p w14:paraId="454FA372" w14:textId="77777777" w:rsidR="000A62B1" w:rsidRDefault="000A62B1" w:rsidP="000A62B1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6A1F9CCD" w14:textId="72B3FF2A" w:rsidR="007B3F5E" w:rsidRPr="000A62B1" w:rsidRDefault="000A62B1" w:rsidP="000A62B1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Needs, Vision and DAG Actions in West Moors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7B3F5E" w:rsidRPr="000A62B1">
        <w:rPr>
          <w:rFonts w:ascii="Verdana" w:eastAsia="Verdana" w:hAnsi="Verdana" w:cs="Verdana"/>
          <w:sz w:val="24"/>
          <w:szCs w:val="24"/>
        </w:rPr>
        <w:t>(</w:t>
      </w:r>
      <w:r w:rsidR="004E342B">
        <w:rPr>
          <w:rFonts w:ascii="Verdana" w:eastAsia="Verdana" w:hAnsi="Verdana" w:cs="Verdana"/>
          <w:sz w:val="24"/>
          <w:szCs w:val="24"/>
        </w:rPr>
        <w:t>2</w:t>
      </w:r>
      <w:r w:rsidR="009C4217">
        <w:rPr>
          <w:rFonts w:ascii="Verdana" w:eastAsia="Verdana" w:hAnsi="Verdana" w:cs="Verdana"/>
          <w:sz w:val="24"/>
          <w:szCs w:val="24"/>
        </w:rPr>
        <w:t>5</w:t>
      </w:r>
      <w:r w:rsidR="007B3F5E" w:rsidRPr="000A62B1">
        <w:rPr>
          <w:rFonts w:ascii="Verdana" w:eastAsia="Verdana" w:hAnsi="Verdana" w:cs="Verdana"/>
          <w:sz w:val="24"/>
          <w:szCs w:val="24"/>
        </w:rPr>
        <w:t xml:space="preserve"> mins)</w:t>
      </w:r>
      <w:r w:rsidR="00EB6C1C" w:rsidRPr="000A62B1">
        <w:rPr>
          <w:rFonts w:ascii="Verdana" w:eastAsia="Verdana" w:hAnsi="Verdana" w:cs="Verdana"/>
          <w:sz w:val="24"/>
          <w:szCs w:val="24"/>
        </w:rPr>
        <w:t xml:space="preserve"> </w:t>
      </w:r>
    </w:p>
    <w:p w14:paraId="1F5263D7" w14:textId="29E55468" w:rsidR="00A76931" w:rsidRDefault="00A76931" w:rsidP="00A76931">
      <w:pPr>
        <w:pStyle w:val="ListParagraph"/>
        <w:numPr>
          <w:ilvl w:val="2"/>
          <w:numId w:val="1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Planning the Year ahead (All)</w:t>
      </w:r>
    </w:p>
    <w:p w14:paraId="1862F830" w14:textId="5EBFA457" w:rsidR="000A62B1" w:rsidRDefault="004073D2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Sign off </w:t>
      </w:r>
      <w:r w:rsidR="002628AB">
        <w:rPr>
          <w:rFonts w:ascii="Verdana" w:eastAsia="Verdana" w:hAnsi="Verdana" w:cs="Verdana"/>
          <w:sz w:val="24"/>
          <w:szCs w:val="24"/>
        </w:rPr>
        <w:t xml:space="preserve">Final Version </w:t>
      </w:r>
      <w:r w:rsidR="000A62B1" w:rsidRPr="00EB6C1C">
        <w:rPr>
          <w:rFonts w:ascii="Verdana" w:eastAsia="Verdana" w:hAnsi="Verdana" w:cs="Verdana"/>
          <w:sz w:val="24"/>
          <w:szCs w:val="24"/>
        </w:rPr>
        <w:t xml:space="preserve">Aims of </w:t>
      </w:r>
      <w:r w:rsidR="00E04B70">
        <w:rPr>
          <w:rFonts w:ascii="Verdana" w:eastAsia="Verdana" w:hAnsi="Verdana" w:cs="Verdana"/>
          <w:sz w:val="24"/>
          <w:szCs w:val="24"/>
        </w:rPr>
        <w:t xml:space="preserve">West Moors </w:t>
      </w:r>
      <w:r w:rsidR="000A62B1" w:rsidRPr="00EB6C1C">
        <w:rPr>
          <w:rFonts w:ascii="Verdana" w:eastAsia="Verdana" w:hAnsi="Verdana" w:cs="Verdana"/>
          <w:sz w:val="24"/>
          <w:szCs w:val="24"/>
        </w:rPr>
        <w:t>DA</w:t>
      </w:r>
      <w:r w:rsidR="000A62B1">
        <w:rPr>
          <w:rFonts w:ascii="Verdana" w:eastAsia="Verdana" w:hAnsi="Verdana" w:cs="Verdana"/>
          <w:sz w:val="24"/>
          <w:szCs w:val="24"/>
        </w:rPr>
        <w:t>G</w:t>
      </w:r>
      <w:r w:rsidR="00E04B70">
        <w:rPr>
          <w:rFonts w:ascii="Verdana" w:eastAsia="Verdana" w:hAnsi="Verdana" w:cs="Verdana"/>
          <w:sz w:val="24"/>
          <w:szCs w:val="24"/>
        </w:rPr>
        <w:t xml:space="preserve"> </w:t>
      </w:r>
    </w:p>
    <w:p w14:paraId="75836151" w14:textId="77777777" w:rsidR="007D31A9" w:rsidRDefault="000A62B1" w:rsidP="000A62B1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 xml:space="preserve">Dementia friends training: </w:t>
      </w:r>
    </w:p>
    <w:p w14:paraId="06EFD6B0" w14:textId="77777777" w:rsidR="007D31A9" w:rsidRDefault="005C2C97" w:rsidP="007D31A9">
      <w:pPr>
        <w:pStyle w:val="Body"/>
        <w:numPr>
          <w:ilvl w:val="3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WMTC &amp; others – short term</w:t>
      </w:r>
    </w:p>
    <w:p w14:paraId="40E63089" w14:textId="4DAD284C" w:rsidR="000A62B1" w:rsidRPr="00EB6C1C" w:rsidRDefault="005C2C97" w:rsidP="007D31A9">
      <w:pPr>
        <w:pStyle w:val="Body"/>
        <w:numPr>
          <w:ilvl w:val="3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</w:t>
      </w:r>
      <w:r w:rsidR="000A62B1" w:rsidRPr="00EB6C1C">
        <w:rPr>
          <w:rFonts w:ascii="Verdana" w:eastAsia="Verdana" w:hAnsi="Verdana" w:cs="Verdana"/>
          <w:sz w:val="24"/>
          <w:szCs w:val="24"/>
        </w:rPr>
        <w:t>ocal schools &amp; businesses</w:t>
      </w:r>
      <w:r>
        <w:rPr>
          <w:rFonts w:ascii="Verdana" w:eastAsia="Verdana" w:hAnsi="Verdana" w:cs="Verdana"/>
          <w:sz w:val="24"/>
          <w:szCs w:val="24"/>
        </w:rPr>
        <w:t xml:space="preserve"> - longer term</w:t>
      </w:r>
    </w:p>
    <w:p w14:paraId="51B11D92" w14:textId="2F499C67" w:rsidR="00EC2DA3" w:rsidRPr="00EB6C1C" w:rsidRDefault="00EC2DA3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>Questionnaire to residents</w:t>
      </w:r>
      <w:r w:rsidR="000E3ECD">
        <w:rPr>
          <w:rFonts w:ascii="Verdana" w:eastAsia="Verdana" w:hAnsi="Verdana" w:cs="Verdana"/>
          <w:sz w:val="24"/>
          <w:szCs w:val="24"/>
        </w:rPr>
        <w:t>.</w:t>
      </w:r>
      <w:r w:rsidR="000A62B1">
        <w:rPr>
          <w:rFonts w:ascii="Verdana" w:eastAsia="Verdana" w:hAnsi="Verdana" w:cs="Verdana"/>
          <w:sz w:val="24"/>
          <w:szCs w:val="24"/>
        </w:rPr>
        <w:t xml:space="preserve"> Do we want this? </w:t>
      </w:r>
      <w:r w:rsidR="00893DD3">
        <w:rPr>
          <w:rFonts w:ascii="Verdana" w:eastAsia="Verdana" w:hAnsi="Verdana" w:cs="Verdana"/>
          <w:sz w:val="24"/>
          <w:szCs w:val="24"/>
        </w:rPr>
        <w:t>O</w:t>
      </w:r>
      <w:r w:rsidRPr="00EB6C1C">
        <w:rPr>
          <w:rFonts w:ascii="Verdana" w:eastAsia="Verdana" w:hAnsi="Verdana" w:cs="Verdana"/>
          <w:sz w:val="24"/>
          <w:szCs w:val="24"/>
        </w:rPr>
        <w:t>utcome</w:t>
      </w:r>
      <w:r w:rsidR="003B3991">
        <w:rPr>
          <w:rFonts w:ascii="Verdana" w:eastAsia="Verdana" w:hAnsi="Verdana" w:cs="Verdana"/>
          <w:sz w:val="24"/>
          <w:szCs w:val="24"/>
        </w:rPr>
        <w:t>s?</w:t>
      </w:r>
    </w:p>
    <w:p w14:paraId="5AB1BCBC" w14:textId="1FC83F2A" w:rsidR="00CA1826" w:rsidRPr="00EB6C1C" w:rsidRDefault="00CA1826" w:rsidP="00CA1826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EB6C1C">
        <w:rPr>
          <w:rFonts w:ascii="Verdana" w:eastAsia="Verdana" w:hAnsi="Verdana" w:cs="Verdana"/>
          <w:sz w:val="24"/>
          <w:szCs w:val="24"/>
        </w:rPr>
        <w:t xml:space="preserve">How </w:t>
      </w:r>
      <w:r w:rsidR="00893DD3">
        <w:rPr>
          <w:rFonts w:ascii="Verdana" w:eastAsia="Verdana" w:hAnsi="Verdana" w:cs="Verdana"/>
          <w:sz w:val="24"/>
          <w:szCs w:val="24"/>
        </w:rPr>
        <w:t>to</w:t>
      </w:r>
      <w:r w:rsidRPr="00EB6C1C">
        <w:rPr>
          <w:rFonts w:ascii="Verdana" w:eastAsia="Verdana" w:hAnsi="Verdana" w:cs="Verdana"/>
          <w:sz w:val="24"/>
          <w:szCs w:val="24"/>
        </w:rPr>
        <w:t xml:space="preserve"> engag</w:t>
      </w:r>
      <w:r w:rsidR="00893DD3">
        <w:rPr>
          <w:rFonts w:ascii="Verdana" w:eastAsia="Verdana" w:hAnsi="Verdana" w:cs="Verdana"/>
          <w:sz w:val="24"/>
          <w:szCs w:val="24"/>
        </w:rPr>
        <w:t xml:space="preserve">e </w:t>
      </w:r>
      <w:r w:rsidR="004E342B">
        <w:rPr>
          <w:rFonts w:ascii="Verdana" w:eastAsia="Verdana" w:hAnsi="Verdana" w:cs="Verdana"/>
          <w:sz w:val="24"/>
          <w:szCs w:val="24"/>
        </w:rPr>
        <w:t>businesses</w:t>
      </w:r>
      <w:r w:rsidR="00893DD3">
        <w:rPr>
          <w:rFonts w:ascii="Verdana" w:eastAsia="Verdana" w:hAnsi="Verdana" w:cs="Verdana"/>
          <w:sz w:val="24"/>
          <w:szCs w:val="24"/>
        </w:rPr>
        <w:t xml:space="preserve"> /</w:t>
      </w:r>
      <w:r w:rsidR="004E342B">
        <w:rPr>
          <w:rFonts w:ascii="Verdana" w:eastAsia="Verdana" w:hAnsi="Verdana" w:cs="Verdana"/>
          <w:sz w:val="24"/>
          <w:szCs w:val="24"/>
        </w:rPr>
        <w:t xml:space="preserve"> </w:t>
      </w:r>
      <w:r w:rsidRPr="00EB6C1C">
        <w:rPr>
          <w:rFonts w:ascii="Verdana" w:eastAsia="Verdana" w:hAnsi="Verdana" w:cs="Verdana"/>
          <w:sz w:val="24"/>
          <w:szCs w:val="24"/>
        </w:rPr>
        <w:t>residents into the DAG</w:t>
      </w:r>
      <w:r w:rsidR="003B3991">
        <w:rPr>
          <w:rFonts w:ascii="Verdana" w:eastAsia="Verdana" w:hAnsi="Verdana" w:cs="Verdana"/>
          <w:sz w:val="24"/>
          <w:szCs w:val="24"/>
        </w:rPr>
        <w:t>.</w:t>
      </w:r>
    </w:p>
    <w:p w14:paraId="3A975007" w14:textId="67073550" w:rsidR="000355E4" w:rsidRPr="00A7090D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  <w:highlight w:val="yellow"/>
        </w:rPr>
      </w:pPr>
    </w:p>
    <w:p w14:paraId="24E7F142" w14:textId="56F5A69C" w:rsidR="00EB2C37" w:rsidRPr="000A62B1" w:rsidRDefault="001A7AB7" w:rsidP="000629B9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Fundraising</w:t>
      </w:r>
      <w:r w:rsidR="00EB2C37" w:rsidRPr="000A62B1">
        <w:rPr>
          <w:rFonts w:ascii="Verdana" w:eastAsia="Verdana" w:hAnsi="Verdana" w:cs="Verdana"/>
          <w:sz w:val="24"/>
          <w:szCs w:val="24"/>
        </w:rPr>
        <w:t xml:space="preserve"> (</w:t>
      </w:r>
      <w:r w:rsidR="00CA1826" w:rsidRPr="000A62B1">
        <w:rPr>
          <w:rFonts w:ascii="Verdana" w:eastAsia="Verdana" w:hAnsi="Verdana" w:cs="Verdana"/>
          <w:sz w:val="24"/>
          <w:szCs w:val="24"/>
        </w:rPr>
        <w:t>2</w:t>
      </w:r>
      <w:r w:rsidR="00EB2C37" w:rsidRPr="000A62B1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5D656556" w14:textId="7C1B105E" w:rsidR="000A62B1" w:rsidRDefault="000A62B1" w:rsidP="00EB2C37">
      <w:pPr>
        <w:pStyle w:val="Body"/>
        <w:numPr>
          <w:ilvl w:val="2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Account update</w:t>
      </w:r>
    </w:p>
    <w:p w14:paraId="5018956E" w14:textId="77777777" w:rsidR="00C15B72" w:rsidRPr="00A7090D" w:rsidRDefault="00C15B72" w:rsidP="00C15B72">
      <w:pPr>
        <w:pStyle w:val="ListParagraph"/>
        <w:rPr>
          <w:rFonts w:ascii="Verdana" w:eastAsia="Verdana" w:hAnsi="Verdana" w:cs="Verdana"/>
          <w:highlight w:val="yellow"/>
        </w:rPr>
      </w:pPr>
    </w:p>
    <w:p w14:paraId="28B558B3" w14:textId="19B50B51" w:rsidR="00C15B72" w:rsidRPr="000A62B1" w:rsidRDefault="000355E4" w:rsidP="00C15B72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Any other business</w:t>
      </w:r>
      <w:r w:rsidR="00C4072F" w:rsidRPr="000A62B1">
        <w:rPr>
          <w:rFonts w:ascii="Verdana" w:eastAsia="Verdana" w:hAnsi="Verdana" w:cs="Verdana"/>
          <w:sz w:val="24"/>
          <w:szCs w:val="24"/>
        </w:rPr>
        <w:t xml:space="preserve"> </w:t>
      </w:r>
      <w:r w:rsidR="004E342B">
        <w:rPr>
          <w:rFonts w:ascii="Verdana" w:eastAsia="Verdana" w:hAnsi="Verdana" w:cs="Verdana"/>
          <w:sz w:val="24"/>
          <w:szCs w:val="24"/>
        </w:rPr>
        <w:t xml:space="preserve">(in advance to Lynne) </w:t>
      </w:r>
      <w:r w:rsidR="008D73CF" w:rsidRPr="000A62B1">
        <w:rPr>
          <w:rFonts w:ascii="Verdana" w:eastAsia="Verdana" w:hAnsi="Verdana" w:cs="Verdana"/>
          <w:sz w:val="24"/>
          <w:szCs w:val="24"/>
        </w:rPr>
        <w:t>(</w:t>
      </w:r>
      <w:r w:rsidR="00CA1826" w:rsidRPr="000A62B1">
        <w:rPr>
          <w:rFonts w:ascii="Verdana" w:eastAsia="Verdana" w:hAnsi="Verdana" w:cs="Verdana"/>
          <w:sz w:val="24"/>
          <w:szCs w:val="24"/>
        </w:rPr>
        <w:t>3</w:t>
      </w:r>
      <w:r w:rsidR="008D73CF" w:rsidRPr="000A62B1">
        <w:rPr>
          <w:rFonts w:ascii="Verdana" w:eastAsia="Verdana" w:hAnsi="Verdana" w:cs="Verdana"/>
          <w:sz w:val="24"/>
          <w:szCs w:val="24"/>
        </w:rPr>
        <w:t xml:space="preserve"> mins)</w:t>
      </w:r>
    </w:p>
    <w:p w14:paraId="423EADE6" w14:textId="77777777" w:rsidR="000355E4" w:rsidRPr="000A62B1" w:rsidRDefault="000355E4" w:rsidP="000355E4">
      <w:pPr>
        <w:pStyle w:val="Body"/>
        <w:ind w:left="1080"/>
        <w:rPr>
          <w:rFonts w:ascii="Verdana" w:eastAsia="Verdana" w:hAnsi="Verdana" w:cs="Verdana"/>
          <w:sz w:val="24"/>
          <w:szCs w:val="24"/>
        </w:rPr>
      </w:pPr>
    </w:p>
    <w:p w14:paraId="3771D480" w14:textId="28E82A8D" w:rsidR="0050514B" w:rsidRPr="000A62B1" w:rsidRDefault="000355E4" w:rsidP="0050514B">
      <w:pPr>
        <w:pStyle w:val="Body"/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 w:rsidRPr="000A62B1">
        <w:rPr>
          <w:rFonts w:ascii="Verdana" w:eastAsia="Verdana" w:hAnsi="Verdana" w:cs="Verdana"/>
          <w:sz w:val="24"/>
          <w:szCs w:val="24"/>
        </w:rPr>
        <w:t>Date of next meet</w:t>
      </w:r>
      <w:r w:rsidR="00482564" w:rsidRPr="000A62B1">
        <w:rPr>
          <w:rFonts w:ascii="Verdana" w:eastAsia="Verdana" w:hAnsi="Verdana" w:cs="Verdana"/>
          <w:sz w:val="24"/>
          <w:szCs w:val="24"/>
        </w:rPr>
        <w:t>ing</w:t>
      </w:r>
    </w:p>
    <w:p w14:paraId="4AA8980E" w14:textId="77777777" w:rsidR="009C4217" w:rsidRDefault="009C4217" w:rsidP="001F350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</w:p>
    <w:p w14:paraId="3A751B74" w14:textId="77777777" w:rsidR="002628AB" w:rsidRDefault="006D69AC" w:rsidP="001F350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  <w:r w:rsidRPr="006C6CFA">
        <w:rPr>
          <w:rFonts w:ascii="Verdana" w:eastAsia="Verdana" w:hAnsi="Verdana" w:cs="Verdana"/>
          <w:b/>
          <w:bCs/>
          <w:sz w:val="24"/>
          <w:szCs w:val="24"/>
        </w:rPr>
        <w:t>In</w:t>
      </w:r>
      <w:r w:rsidR="004001F4" w:rsidRPr="006C6CFA">
        <w:rPr>
          <w:rFonts w:ascii="Verdana" w:eastAsia="Verdana" w:hAnsi="Verdana" w:cs="Verdana"/>
          <w:b/>
          <w:bCs/>
          <w:sz w:val="24"/>
          <w:szCs w:val="24"/>
        </w:rPr>
        <w:t>teresting</w:t>
      </w:r>
      <w:r w:rsidRPr="006C6CFA">
        <w:rPr>
          <w:rFonts w:ascii="Verdana" w:eastAsia="Verdana" w:hAnsi="Verdana" w:cs="Verdana"/>
          <w:b/>
          <w:bCs/>
          <w:sz w:val="24"/>
          <w:szCs w:val="24"/>
        </w:rPr>
        <w:t xml:space="preserve"> snippets:</w:t>
      </w:r>
      <w:r w:rsidR="001F350B">
        <w:rPr>
          <w:rFonts w:ascii="Verdana" w:eastAsia="Verdana" w:hAnsi="Verdana" w:cs="Verdana"/>
          <w:b/>
          <w:bCs/>
          <w:sz w:val="24"/>
          <w:szCs w:val="24"/>
        </w:rPr>
        <w:t xml:space="preserve">      </w:t>
      </w:r>
    </w:p>
    <w:p w14:paraId="35505D23" w14:textId="585E732B" w:rsidR="0050514B" w:rsidRPr="006C6CFA" w:rsidRDefault="001F350B" w:rsidP="001F350B">
      <w:pPr>
        <w:pStyle w:val="Body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                                    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BD3FDF" w14:paraId="408F5AD0" w14:textId="77777777" w:rsidTr="009C4217">
        <w:trPr>
          <w:trHeight w:val="1234"/>
        </w:trPr>
        <w:tc>
          <w:tcPr>
            <w:tcW w:w="4673" w:type="dxa"/>
          </w:tcPr>
          <w:p w14:paraId="7B7C7510" w14:textId="77777777" w:rsidR="002628AB" w:rsidRDefault="002628AB" w:rsidP="002628AB">
            <w:pPr>
              <w:pStyle w:val="NoSpacing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hyperlink r:id="rId7" w:history="1"/>
            <w:r w:rsidR="00BD3FDF" w:rsidRPr="002628AB">
              <w:rPr>
                <w:rFonts w:ascii="Verdana" w:eastAsia="Verdana" w:hAnsi="Verdana" w:cs="Verdana"/>
              </w:rPr>
              <w:t xml:space="preserve"> </w:t>
            </w:r>
            <w:r w:rsidRPr="002628AB">
              <w:rPr>
                <w:rFonts w:ascii="Verdana" w:eastAsia="Verdana" w:hAnsi="Verdana" w:cs="Verdana"/>
                <w:b/>
                <w:bCs/>
                <w:noProof/>
              </w:rPr>
              <w:drawing>
                <wp:inline distT="0" distB="0" distL="0" distR="0" wp14:anchorId="4154CED4" wp14:editId="6D8F6711">
                  <wp:extent cx="778751" cy="422950"/>
                  <wp:effectExtent l="0" t="0" r="2540" b="0"/>
                  <wp:docPr id="5271878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67" cy="4242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28A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14AC0543" w14:textId="70C97438" w:rsidR="002628AB" w:rsidRPr="002628AB" w:rsidRDefault="002628AB" w:rsidP="002628AB">
            <w:pPr>
              <w:pStyle w:val="NoSpacing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2628A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Dementia Action Week</w:t>
            </w:r>
          </w:p>
          <w:p w14:paraId="265298C8" w14:textId="77777777" w:rsidR="002628AB" w:rsidRPr="002628AB" w:rsidRDefault="002628AB" w:rsidP="002628AB">
            <w:pPr>
              <w:pStyle w:val="NoSpacing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2628A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19 - 25 May 2025</w:t>
            </w:r>
          </w:p>
          <w:p w14:paraId="48AEA845" w14:textId="70A3D63A" w:rsidR="001F350B" w:rsidRPr="002628AB" w:rsidRDefault="002628AB" w:rsidP="002628AB">
            <w:pPr>
              <w:pStyle w:val="NoSpacing"/>
              <w:jc w:val="center"/>
              <w:rPr>
                <w:rFonts w:ascii="Verdana" w:eastAsia="Verdana" w:hAnsi="Verdana" w:cs="Verdana"/>
              </w:rPr>
            </w:pPr>
            <w:r w:rsidRPr="002628AB">
              <w:rPr>
                <w:rFonts w:ascii="Verdana" w:eastAsia="Verdana" w:hAnsi="Verdana" w:cs="Verdana"/>
                <w:sz w:val="18"/>
                <w:szCs w:val="18"/>
              </w:rPr>
              <w:t>“We will continue to raise awareness of the importance of a timely and accurate diagnosis for people affected by dementia.”</w:t>
            </w:r>
          </w:p>
        </w:tc>
        <w:tc>
          <w:tcPr>
            <w:tcW w:w="5245" w:type="dxa"/>
          </w:tcPr>
          <w:p w14:paraId="05267182" w14:textId="7375C153" w:rsidR="00D61B83" w:rsidRPr="002628AB" w:rsidRDefault="00D61B83" w:rsidP="002628AB">
            <w:pPr>
              <w:pStyle w:val="NoSpacing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14:paraId="6F7A43FE" w14:textId="6580AE4F" w:rsidR="00BD3FDF" w:rsidRPr="002233BA" w:rsidRDefault="00BD3FDF" w:rsidP="002628AB">
            <w:pPr>
              <w:pStyle w:val="NoSpacing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56EB5B3" w14:textId="77777777" w:rsidR="00C161F2" w:rsidRPr="00EB2C37" w:rsidRDefault="00C161F2" w:rsidP="0015025C">
      <w:pPr>
        <w:pStyle w:val="Body"/>
        <w:rPr>
          <w:rFonts w:ascii="Verdana" w:eastAsia="Verdana" w:hAnsi="Verdana" w:cs="Verdana"/>
          <w:sz w:val="24"/>
          <w:szCs w:val="24"/>
        </w:rPr>
      </w:pPr>
    </w:p>
    <w:sectPr w:rsidR="00C161F2" w:rsidRPr="00EB2C37" w:rsidSect="00E04B70">
      <w:headerReference w:type="default" r:id="rId9"/>
      <w:footerReference w:type="default" r:id="rId10"/>
      <w:pgSz w:w="11906" w:h="16838"/>
      <w:pgMar w:top="568" w:right="991" w:bottom="709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B429F" w14:textId="77777777" w:rsidR="006F5EBF" w:rsidRDefault="006F5EBF">
      <w:r>
        <w:separator/>
      </w:r>
    </w:p>
  </w:endnote>
  <w:endnote w:type="continuationSeparator" w:id="0">
    <w:p w14:paraId="55ADCA8E" w14:textId="77777777" w:rsidR="006F5EBF" w:rsidRDefault="006F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415EB" w14:textId="77777777" w:rsidR="002D3299" w:rsidRDefault="002D3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27F8" w14:textId="77777777" w:rsidR="006F5EBF" w:rsidRDefault="006F5EBF">
      <w:r>
        <w:separator/>
      </w:r>
    </w:p>
  </w:footnote>
  <w:footnote w:type="continuationSeparator" w:id="0">
    <w:p w14:paraId="52DD12F3" w14:textId="77777777" w:rsidR="006F5EBF" w:rsidRDefault="006F5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72923" w14:textId="77777777" w:rsidR="002D3299" w:rsidRDefault="002D32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A67BD"/>
    <w:multiLevelType w:val="hybridMultilevel"/>
    <w:tmpl w:val="08A4C4C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A90A6E"/>
    <w:multiLevelType w:val="hybridMultilevel"/>
    <w:tmpl w:val="BC14FE7A"/>
    <w:lvl w:ilvl="0" w:tplc="FFFFFFFF">
      <w:start w:val="1"/>
      <w:numFmt w:val="decimal"/>
      <w:lvlText w:val="%1."/>
      <w:lvlJc w:val="left"/>
      <w:pPr>
        <w:ind w:left="2160" w:hanging="720"/>
      </w:pPr>
      <w:rPr>
        <w:rFonts w:eastAsia="Arial Unicode MS" w:cs="Arial Unicode MS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8090017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160008"/>
    <w:multiLevelType w:val="hybridMultilevel"/>
    <w:tmpl w:val="30907180"/>
    <w:lvl w:ilvl="0" w:tplc="08090017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Letter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C75B9F"/>
    <w:multiLevelType w:val="hybridMultilevel"/>
    <w:tmpl w:val="37CC1ECE"/>
    <w:lvl w:ilvl="0" w:tplc="CFAA4B9E">
      <w:start w:val="1"/>
      <w:numFmt w:val="decimal"/>
      <w:lvlText w:val="%1."/>
      <w:lvlJc w:val="left"/>
      <w:pPr>
        <w:ind w:left="1080" w:hanging="720"/>
      </w:pPr>
      <w:rPr>
        <w:rFonts w:eastAsia="Arial Unicode MS" w:cs="Arial Unicode M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7664"/>
    <w:multiLevelType w:val="hybridMultilevel"/>
    <w:tmpl w:val="4280B8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386E4B"/>
    <w:multiLevelType w:val="hybridMultilevel"/>
    <w:tmpl w:val="64E8914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0839748">
    <w:abstractNumId w:val="3"/>
  </w:num>
  <w:num w:numId="2" w16cid:durableId="1306475702">
    <w:abstractNumId w:val="1"/>
  </w:num>
  <w:num w:numId="3" w16cid:durableId="118033655">
    <w:abstractNumId w:val="0"/>
  </w:num>
  <w:num w:numId="4" w16cid:durableId="1081491893">
    <w:abstractNumId w:val="4"/>
  </w:num>
  <w:num w:numId="5" w16cid:durableId="1552577046">
    <w:abstractNumId w:val="2"/>
  </w:num>
  <w:num w:numId="6" w16cid:durableId="25120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99"/>
    <w:rsid w:val="00013DE3"/>
    <w:rsid w:val="000355E4"/>
    <w:rsid w:val="00056967"/>
    <w:rsid w:val="000629B9"/>
    <w:rsid w:val="00097AB3"/>
    <w:rsid w:val="000A0467"/>
    <w:rsid w:val="000A62B1"/>
    <w:rsid w:val="000C481E"/>
    <w:rsid w:val="000C543F"/>
    <w:rsid w:val="000E18AC"/>
    <w:rsid w:val="000E3ECD"/>
    <w:rsid w:val="000E660A"/>
    <w:rsid w:val="00100BA3"/>
    <w:rsid w:val="00136939"/>
    <w:rsid w:val="0015025C"/>
    <w:rsid w:val="001815EE"/>
    <w:rsid w:val="001A7AB7"/>
    <w:rsid w:val="001B5ACA"/>
    <w:rsid w:val="001F350B"/>
    <w:rsid w:val="001F4614"/>
    <w:rsid w:val="0020100B"/>
    <w:rsid w:val="00205432"/>
    <w:rsid w:val="002233BA"/>
    <w:rsid w:val="002509B3"/>
    <w:rsid w:val="002628AB"/>
    <w:rsid w:val="00284C3E"/>
    <w:rsid w:val="002940A8"/>
    <w:rsid w:val="002D3299"/>
    <w:rsid w:val="002F63F3"/>
    <w:rsid w:val="00311BB4"/>
    <w:rsid w:val="00314C56"/>
    <w:rsid w:val="00332FA7"/>
    <w:rsid w:val="00334B4A"/>
    <w:rsid w:val="00342184"/>
    <w:rsid w:val="00357136"/>
    <w:rsid w:val="00362274"/>
    <w:rsid w:val="003700D7"/>
    <w:rsid w:val="00395813"/>
    <w:rsid w:val="003A1772"/>
    <w:rsid w:val="003B3991"/>
    <w:rsid w:val="003D3724"/>
    <w:rsid w:val="003F2B41"/>
    <w:rsid w:val="003F5A6E"/>
    <w:rsid w:val="004001F4"/>
    <w:rsid w:val="004073D2"/>
    <w:rsid w:val="00447878"/>
    <w:rsid w:val="00470249"/>
    <w:rsid w:val="00482564"/>
    <w:rsid w:val="004B4505"/>
    <w:rsid w:val="004C1101"/>
    <w:rsid w:val="004D3C25"/>
    <w:rsid w:val="004E342B"/>
    <w:rsid w:val="004F0648"/>
    <w:rsid w:val="0050514B"/>
    <w:rsid w:val="005273A8"/>
    <w:rsid w:val="0054060E"/>
    <w:rsid w:val="00540A22"/>
    <w:rsid w:val="005552FB"/>
    <w:rsid w:val="005575BA"/>
    <w:rsid w:val="005C2C97"/>
    <w:rsid w:val="005C4CB1"/>
    <w:rsid w:val="005E5D35"/>
    <w:rsid w:val="006010BD"/>
    <w:rsid w:val="00601718"/>
    <w:rsid w:val="00642AC6"/>
    <w:rsid w:val="006A29D8"/>
    <w:rsid w:val="006C5612"/>
    <w:rsid w:val="006C6CFA"/>
    <w:rsid w:val="006D69AC"/>
    <w:rsid w:val="006E0B5D"/>
    <w:rsid w:val="006E741E"/>
    <w:rsid w:val="006F2E2E"/>
    <w:rsid w:val="006F5EBF"/>
    <w:rsid w:val="00787261"/>
    <w:rsid w:val="007A0AD0"/>
    <w:rsid w:val="007A2231"/>
    <w:rsid w:val="007B3F5E"/>
    <w:rsid w:val="007C5693"/>
    <w:rsid w:val="007D31A9"/>
    <w:rsid w:val="0080354E"/>
    <w:rsid w:val="00814436"/>
    <w:rsid w:val="00825C56"/>
    <w:rsid w:val="00850DED"/>
    <w:rsid w:val="00867CCB"/>
    <w:rsid w:val="00875477"/>
    <w:rsid w:val="00893DD3"/>
    <w:rsid w:val="00895832"/>
    <w:rsid w:val="008B07EE"/>
    <w:rsid w:val="008B4A7B"/>
    <w:rsid w:val="008D73CF"/>
    <w:rsid w:val="008E4945"/>
    <w:rsid w:val="008F004A"/>
    <w:rsid w:val="009113F5"/>
    <w:rsid w:val="00916332"/>
    <w:rsid w:val="00932DA3"/>
    <w:rsid w:val="009528E6"/>
    <w:rsid w:val="009823B2"/>
    <w:rsid w:val="009A070B"/>
    <w:rsid w:val="009B1096"/>
    <w:rsid w:val="009B53B6"/>
    <w:rsid w:val="009C4217"/>
    <w:rsid w:val="009D2745"/>
    <w:rsid w:val="009D5148"/>
    <w:rsid w:val="009E3A58"/>
    <w:rsid w:val="009F3286"/>
    <w:rsid w:val="00A23CAA"/>
    <w:rsid w:val="00A36103"/>
    <w:rsid w:val="00A5154C"/>
    <w:rsid w:val="00A7090D"/>
    <w:rsid w:val="00A76931"/>
    <w:rsid w:val="00A849AB"/>
    <w:rsid w:val="00AF0B28"/>
    <w:rsid w:val="00B15CB6"/>
    <w:rsid w:val="00B211E6"/>
    <w:rsid w:val="00B70FF4"/>
    <w:rsid w:val="00B86FE8"/>
    <w:rsid w:val="00BA6771"/>
    <w:rsid w:val="00BD3FDF"/>
    <w:rsid w:val="00BE1C74"/>
    <w:rsid w:val="00C051B3"/>
    <w:rsid w:val="00C15B72"/>
    <w:rsid w:val="00C161F2"/>
    <w:rsid w:val="00C33464"/>
    <w:rsid w:val="00C37ECD"/>
    <w:rsid w:val="00C4072F"/>
    <w:rsid w:val="00C44A8B"/>
    <w:rsid w:val="00C57BD6"/>
    <w:rsid w:val="00CA1826"/>
    <w:rsid w:val="00CC66D8"/>
    <w:rsid w:val="00CD0B75"/>
    <w:rsid w:val="00CD64B3"/>
    <w:rsid w:val="00D00F3C"/>
    <w:rsid w:val="00D102A4"/>
    <w:rsid w:val="00D10906"/>
    <w:rsid w:val="00D448AF"/>
    <w:rsid w:val="00D61B83"/>
    <w:rsid w:val="00D72589"/>
    <w:rsid w:val="00DC2BE7"/>
    <w:rsid w:val="00DD6FAC"/>
    <w:rsid w:val="00DF396D"/>
    <w:rsid w:val="00DF5555"/>
    <w:rsid w:val="00DF67E9"/>
    <w:rsid w:val="00E04B70"/>
    <w:rsid w:val="00E47658"/>
    <w:rsid w:val="00E65195"/>
    <w:rsid w:val="00EB2C37"/>
    <w:rsid w:val="00EB651C"/>
    <w:rsid w:val="00EB6C1C"/>
    <w:rsid w:val="00EC2DA3"/>
    <w:rsid w:val="00ED48EB"/>
    <w:rsid w:val="00EF5F46"/>
    <w:rsid w:val="00F119D6"/>
    <w:rsid w:val="00F13F62"/>
    <w:rsid w:val="00F142C8"/>
    <w:rsid w:val="00F15A9C"/>
    <w:rsid w:val="00F233CF"/>
    <w:rsid w:val="00F35268"/>
    <w:rsid w:val="00F41842"/>
    <w:rsid w:val="00F47C7C"/>
    <w:rsid w:val="00F47F1C"/>
    <w:rsid w:val="00F74CB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FC3"/>
  <w15:docId w15:val="{8554E0EF-230C-4794-852F-23DA153C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D2745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15B7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6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72F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BD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8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ingwooddementia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Breen</dc:creator>
  <cp:keywords/>
  <dc:description/>
  <cp:lastModifiedBy>Jo Breen</cp:lastModifiedBy>
  <cp:revision>6</cp:revision>
  <cp:lastPrinted>2024-12-31T11:31:00Z</cp:lastPrinted>
  <dcterms:created xsi:type="dcterms:W3CDTF">2024-12-10T11:04:00Z</dcterms:created>
  <dcterms:modified xsi:type="dcterms:W3CDTF">2024-12-31T11:31:00Z</dcterms:modified>
</cp:coreProperties>
</file>